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A752" w14:textId="127D63BC" w:rsidR="28DB38CB" w:rsidRDefault="28DB38CB" w:rsidP="28DB38CB">
      <w:pPr>
        <w:jc w:val="center"/>
      </w:pPr>
    </w:p>
    <w:p w14:paraId="606D68FC" w14:textId="496E907A" w:rsidR="42AA5E0A" w:rsidRDefault="42AA5E0A" w:rsidP="28DB38CB">
      <w:pPr>
        <w:jc w:val="center"/>
      </w:pPr>
      <w:r>
        <w:t>Worksheet on What Causes our Personality YouTube Video</w:t>
      </w:r>
    </w:p>
    <w:p w14:paraId="6ADD3053" w14:textId="2811803C" w:rsidR="00EE3A28" w:rsidRDefault="42AA5E0A" w:rsidP="28DB38CB">
      <w:pPr>
        <w:jc w:val="center"/>
      </w:pPr>
      <w:r>
        <w:t xml:space="preserve">Video link: </w:t>
      </w:r>
      <w:hyperlink r:id="rId4">
        <w:r w:rsidR="57A43823" w:rsidRPr="28DB38CB">
          <w:rPr>
            <w:rStyle w:val="Hyperlink"/>
          </w:rPr>
          <w:t>https://youtu.be/aew2WRAOk9M?si=kGi2mkfjkTSfy7y6</w:t>
        </w:r>
      </w:hyperlink>
    </w:p>
    <w:p w14:paraId="2C078E63" w14:textId="03EF2DE5" w:rsidR="00EE3A28" w:rsidRDefault="00EE3A28" w:rsidP="28DB38CB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28DB38CB" w14:paraId="6A4937DE" w14:textId="77777777" w:rsidTr="28DB38CB">
        <w:trPr>
          <w:trHeight w:val="300"/>
        </w:trPr>
        <w:tc>
          <w:tcPr>
            <w:tcW w:w="4680" w:type="dxa"/>
          </w:tcPr>
          <w:p w14:paraId="35830759" w14:textId="331BBD49" w:rsidR="4FBC8FF9" w:rsidRDefault="4FBC8FF9" w:rsidP="28DB38CB">
            <w:pPr>
              <w:rPr>
                <w:b/>
                <w:bCs/>
              </w:rPr>
            </w:pPr>
            <w:r w:rsidRPr="28DB38CB">
              <w:rPr>
                <w:b/>
                <w:bCs/>
              </w:rPr>
              <w:t>Before watching the video answer the question:</w:t>
            </w:r>
          </w:p>
          <w:p w14:paraId="4EE7760F" w14:textId="3203FB55" w:rsidR="28DB38CB" w:rsidRDefault="28DB38CB" w:rsidP="28DB38CB"/>
          <w:p w14:paraId="158296FF" w14:textId="2FF3BFC2" w:rsidR="28DB38CB" w:rsidRDefault="28DB38CB" w:rsidP="28DB38CB"/>
          <w:p w14:paraId="7A6077A4" w14:textId="6052753D" w:rsidR="4FBC8FF9" w:rsidRDefault="4FBC8FF9" w:rsidP="28DB38CB">
            <w:pPr>
              <w:jc w:val="center"/>
            </w:pPr>
            <w:r>
              <w:t>What do you think has the biggest impact on a person’s personality?</w:t>
            </w:r>
          </w:p>
          <w:p w14:paraId="3629DCE3" w14:textId="2D24D25E" w:rsidR="28DB38CB" w:rsidRDefault="28DB38CB" w:rsidP="28DB38CB"/>
        </w:tc>
        <w:tc>
          <w:tcPr>
            <w:tcW w:w="4680" w:type="dxa"/>
          </w:tcPr>
          <w:p w14:paraId="50E01325" w14:textId="34BE71FD" w:rsidR="4FBC8FF9" w:rsidRDefault="4FBC8FF9" w:rsidP="28DB38CB">
            <w:pPr>
              <w:rPr>
                <w:b/>
                <w:bCs/>
              </w:rPr>
            </w:pPr>
            <w:r w:rsidRPr="28DB38CB">
              <w:rPr>
                <w:b/>
                <w:bCs/>
              </w:rPr>
              <w:t>After watching the video:</w:t>
            </w:r>
          </w:p>
          <w:p w14:paraId="42A4178F" w14:textId="6E8A982A" w:rsidR="28DB38CB" w:rsidRDefault="28DB38CB" w:rsidP="28DB38CB"/>
          <w:p w14:paraId="754E7C46" w14:textId="5932114E" w:rsidR="28DB38CB" w:rsidRDefault="28DB38CB" w:rsidP="28DB38CB"/>
          <w:p w14:paraId="056DE8B2" w14:textId="27360C4E" w:rsidR="28DB38CB" w:rsidRDefault="28DB38CB" w:rsidP="28DB38CB"/>
          <w:p w14:paraId="344E917A" w14:textId="6F077179" w:rsidR="4FBC8FF9" w:rsidRDefault="4FBC8FF9" w:rsidP="28DB38CB">
            <w:pPr>
              <w:jc w:val="center"/>
            </w:pPr>
            <w:r>
              <w:t>Has your answer changed? Why or why not?</w:t>
            </w:r>
          </w:p>
        </w:tc>
      </w:tr>
      <w:tr w:rsidR="28DB38CB" w14:paraId="2DE2518A" w14:textId="77777777" w:rsidTr="28DB38CB">
        <w:trPr>
          <w:trHeight w:val="8910"/>
        </w:trPr>
        <w:tc>
          <w:tcPr>
            <w:tcW w:w="4680" w:type="dxa"/>
          </w:tcPr>
          <w:p w14:paraId="3C9B05EE" w14:textId="0C0AD1BC" w:rsidR="28DB38CB" w:rsidRDefault="28DB38CB" w:rsidP="28DB38CB"/>
        </w:tc>
        <w:tc>
          <w:tcPr>
            <w:tcW w:w="4680" w:type="dxa"/>
          </w:tcPr>
          <w:p w14:paraId="193E8FC4" w14:textId="0C0AD1BC" w:rsidR="28DB38CB" w:rsidRDefault="28DB38CB" w:rsidP="28DB38CB"/>
        </w:tc>
      </w:tr>
    </w:tbl>
    <w:p w14:paraId="061D16AC" w14:textId="034489F6" w:rsidR="28DB38CB" w:rsidRDefault="28DB38CB" w:rsidP="28DB38CB"/>
    <w:sectPr w:rsidR="28DB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B82BBE"/>
    <w:rsid w:val="00A51CA7"/>
    <w:rsid w:val="00EE3A28"/>
    <w:rsid w:val="1FFD79D6"/>
    <w:rsid w:val="273F686A"/>
    <w:rsid w:val="28DB38CB"/>
    <w:rsid w:val="36F146C5"/>
    <w:rsid w:val="3A951A7C"/>
    <w:rsid w:val="42AA5E0A"/>
    <w:rsid w:val="42B82BBE"/>
    <w:rsid w:val="4FBC8FF9"/>
    <w:rsid w:val="57A4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82BBE"/>
  <w15:chartTrackingRefBased/>
  <w15:docId w15:val="{89A7B27C-4C6B-4FB7-8E51-1C9A6417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ew2WRAOk9M?si=kGi2mkfjkTSfy7y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Reaume</dc:creator>
  <cp:keywords/>
  <dc:description/>
  <cp:lastModifiedBy>Dana Reaume</cp:lastModifiedBy>
  <cp:revision>2</cp:revision>
  <dcterms:created xsi:type="dcterms:W3CDTF">2024-02-02T22:40:00Z</dcterms:created>
  <dcterms:modified xsi:type="dcterms:W3CDTF">2024-02-02T22:40:00Z</dcterms:modified>
</cp:coreProperties>
</file>